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8E" w:rsidRPr="00916D8E" w:rsidRDefault="00916D8E">
      <w:pPr>
        <w:rPr>
          <w:b/>
          <w:bCs/>
        </w:rPr>
      </w:pPr>
      <w:bookmarkStart w:id="0" w:name="_GoBack"/>
      <w:bookmarkEnd w:id="0"/>
      <w:r w:rsidRPr="00916D8E">
        <w:rPr>
          <w:b/>
          <w:bCs/>
        </w:rPr>
        <w:t>KLASA V</w:t>
      </w:r>
    </w:p>
    <w:p w:rsidR="00916D8E" w:rsidRDefault="00916D8E">
      <w:r>
        <w:t>Przesyłam i zachęcam do wykonania w ramach zajęć HiK w kl. V (Quiz -  online):</w:t>
      </w:r>
    </w:p>
    <w:p w:rsidR="00916D8E" w:rsidRDefault="00B16019">
      <w:hyperlink r:id="rId5" w:history="1">
        <w:r w:rsidR="00916D8E" w:rsidRPr="004D253B">
          <w:rPr>
            <w:rStyle w:val="Hipercze"/>
          </w:rPr>
          <w:t>https://online.seterra.com/de/vgp/3014</w:t>
        </w:r>
      </w:hyperlink>
    </w:p>
    <w:p w:rsidR="0033657F" w:rsidRDefault="00916D8E">
      <w:pPr>
        <w:rPr>
          <w:b/>
          <w:bCs/>
        </w:rPr>
      </w:pPr>
      <w:r w:rsidRPr="00916D8E">
        <w:rPr>
          <w:b/>
          <w:bCs/>
        </w:rPr>
        <w:t>KLASA VI</w:t>
      </w:r>
    </w:p>
    <w:p w:rsidR="0033657F" w:rsidRDefault="003365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57F">
        <w:t>Proszę do następnego wtorku</w:t>
      </w:r>
      <w:r>
        <w:t xml:space="preserve"> (24.03) zapoznać się z przesłanym materiałem i w zeszycie do HiK zapisać temat: </w:t>
      </w:r>
      <w:r w:rsidRPr="003365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1EA"/>
          <w:lang w:eastAsia="pl-PL"/>
        </w:rPr>
        <w:t>Berühmte Deutsche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F1EA"/>
          <w:lang w:eastAsia="pl-PL"/>
        </w:rPr>
        <w:t>. Następnie napisać w zeszycie notatkę KTO i KIM BYŁ albo KIM JEST, np.: Angela Merkel – kanclerz Niemiec …..</w:t>
      </w:r>
    </w:p>
    <w:p w:rsidR="00916D8E" w:rsidRDefault="00916D8E">
      <w:r w:rsidRPr="00916D8E">
        <w:t xml:space="preserve"> </w:t>
      </w:r>
      <w:hyperlink r:id="rId6" w:history="1">
        <w:r>
          <w:rPr>
            <w:rStyle w:val="Hipercze"/>
          </w:rPr>
          <w:t>https://geboren.am/orte/europa/deutschland</w:t>
        </w:r>
      </w:hyperlink>
    </w:p>
    <w:p w:rsidR="0033657F" w:rsidRDefault="0033657F">
      <w:pPr>
        <w:rPr>
          <w:b/>
          <w:bCs/>
        </w:rPr>
      </w:pPr>
      <w:r w:rsidRPr="0033657F">
        <w:rPr>
          <w:b/>
          <w:bCs/>
        </w:rPr>
        <w:t>KLASA VII</w:t>
      </w:r>
    </w:p>
    <w:p w:rsidR="0033657F" w:rsidRDefault="0033657F">
      <w:r w:rsidRPr="0033657F">
        <w:t>Zadanie pisemne</w:t>
      </w:r>
      <w:r>
        <w:t xml:space="preserve">: Opisz swój pokój. Zwróć uwagę na ustawienie mebli, jaki jest (np.: duży, jasny. przytulny….) i  jak się w nim czujesz.    </w:t>
      </w:r>
      <w:r w:rsidR="00BF6B50">
        <w:t>Ok. 10 zdań. Termin: 23.03. Wykorzystaj materiał podany wcześniej na lekcji i w podręczniku!</w:t>
      </w:r>
    </w:p>
    <w:p w:rsidR="00BF6B50" w:rsidRDefault="00BF6B50">
      <w:pPr>
        <w:rPr>
          <w:b/>
          <w:bCs/>
        </w:rPr>
      </w:pPr>
      <w:r w:rsidRPr="00BF6B50">
        <w:rPr>
          <w:b/>
          <w:bCs/>
        </w:rPr>
        <w:t>KLASA VII</w:t>
      </w:r>
    </w:p>
    <w:p w:rsidR="00487820" w:rsidRDefault="00BF6B50">
      <w:r>
        <w:t>Mam nadzieję, że ogarniacie zdalne przygotowanie się do egzaminu. Powtarza</w:t>
      </w:r>
      <w:r w:rsidR="00487820">
        <w:t>j</w:t>
      </w:r>
      <w:r>
        <w:t xml:space="preserve">cie czasowniki ze strony 103-104. Przeczytaj codziennie przynajmniej raz (zajmuje 5-10 minut)!         A to zadanie </w:t>
      </w:r>
      <w:r w:rsidR="00487820">
        <w:t xml:space="preserve">pisemne dla was: Opisz swój dzień w czasie kwarantanny!  10 ZDAŃ  </w:t>
      </w:r>
      <w:r>
        <w:t xml:space="preserve">    </w:t>
      </w:r>
      <w:r w:rsidR="00487820">
        <w:t>W czasie teraźniejszym! Termin: 23.03</w:t>
      </w:r>
      <w:r>
        <w:t xml:space="preserve">  </w:t>
      </w:r>
      <w:r w:rsidR="00487820">
        <w:t>.</w:t>
      </w:r>
      <w:r>
        <w:t xml:space="preserve">            </w:t>
      </w:r>
    </w:p>
    <w:p w:rsidR="00BF6B50" w:rsidRDefault="00487820">
      <w:r w:rsidRPr="00487820">
        <w:rPr>
          <w:b/>
          <w:bCs/>
        </w:rPr>
        <w:t>Fabian i Tobiasz</w:t>
      </w:r>
      <w:r w:rsidRPr="00487820">
        <w:t>:</w:t>
      </w:r>
      <w:r w:rsidR="00BF6B50" w:rsidRPr="00487820">
        <w:t xml:space="preserve">     </w:t>
      </w:r>
      <w:r w:rsidRPr="00487820">
        <w:t>A to dla was:</w:t>
      </w:r>
      <w:r>
        <w:rPr>
          <w:b/>
          <w:bCs/>
        </w:rPr>
        <w:t xml:space="preserve"> </w:t>
      </w:r>
      <w:r w:rsidR="00BF6B50" w:rsidRPr="00487820">
        <w:rPr>
          <w:b/>
          <w:bCs/>
        </w:rPr>
        <w:t xml:space="preserve">   </w:t>
      </w:r>
      <w:r w:rsidRPr="00487820">
        <w:t>nazwy</w:t>
      </w:r>
      <w:r>
        <w:t xml:space="preserve"> </w:t>
      </w:r>
      <w:r w:rsidRPr="00487820">
        <w:t>przedmiot</w:t>
      </w:r>
      <w:r>
        <w:t>ów szkolnych. i dni tygodnia! Materiał w podręczniku, który podałam na lekcji.</w:t>
      </w:r>
    </w:p>
    <w:p w:rsidR="008F3488" w:rsidRDefault="00487820">
      <w:r>
        <w:t>Zadania można przesyłać w formie zdjęć zeszytu lub plik</w:t>
      </w:r>
      <w:r w:rsidR="008F3488">
        <w:t>u tekstowego (np. WORD) na:</w:t>
      </w:r>
    </w:p>
    <w:p w:rsidR="00487820" w:rsidRDefault="008F3488">
      <w:r>
        <w:t>skbrygida@gmail.com</w:t>
      </w:r>
      <w:r w:rsidR="00487820">
        <w:t xml:space="preserve"> </w:t>
      </w:r>
    </w:p>
    <w:p w:rsidR="00487820" w:rsidRPr="00487820" w:rsidRDefault="00487820"/>
    <w:p w:rsidR="00BF6B50" w:rsidRPr="00BF6B50" w:rsidRDefault="00BF6B50"/>
    <w:p w:rsidR="00BF6B50" w:rsidRPr="0033657F" w:rsidRDefault="00BF6B5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F6B50" w:rsidRPr="0033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8E"/>
    <w:rsid w:val="0033657F"/>
    <w:rsid w:val="00487820"/>
    <w:rsid w:val="008F3488"/>
    <w:rsid w:val="00916D8E"/>
    <w:rsid w:val="00B16019"/>
    <w:rsid w:val="00B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D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6D8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D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6D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16D8E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6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boren.am/orte/europa/deutschland" TargetMode="External"/><Relationship Id="rId5" Type="http://schemas.openxmlformats.org/officeDocument/2006/relationships/hyperlink" Target="https://online.seterra.com/de/vgp/3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SP KRASIEJÓW</cp:lastModifiedBy>
  <cp:revision>2</cp:revision>
  <dcterms:created xsi:type="dcterms:W3CDTF">2020-03-19T08:24:00Z</dcterms:created>
  <dcterms:modified xsi:type="dcterms:W3CDTF">2020-03-19T08:24:00Z</dcterms:modified>
</cp:coreProperties>
</file>